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964520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964520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95pt;margin-top:12.45pt;width:256.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Default="00D246DE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B95CB0">
        <w:rPr>
          <w:b/>
        </w:rPr>
        <w:t xml:space="preserve"> (СОЛОМКА ОРЕХ</w:t>
      </w:r>
      <w:r w:rsidR="00C62880">
        <w:rPr>
          <w:sz w:val="21"/>
          <w:szCs w:val="21"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D246DE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55373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964520" w:rsidP="00C62880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Соломка </w:t>
      </w:r>
      <w:r w:rsidR="00C62880" w:rsidRPr="00EB678E">
        <w:rPr>
          <w:i/>
          <w:sz w:val="20"/>
        </w:rPr>
        <w:t xml:space="preserve"> характеризуется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C62880" w:rsidRDefault="00C62880" w:rsidP="0079053B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964520" w:rsidRPr="00E50E76" w:rsidRDefault="00964520" w:rsidP="00964520">
      <w:pPr>
        <w:jc w:val="both"/>
      </w:pPr>
      <w:r>
        <w:rPr>
          <w:b/>
        </w:rPr>
        <w:t>Форма</w:t>
      </w:r>
      <w:r w:rsidRPr="00E50E76">
        <w:t>:</w:t>
      </w:r>
      <w:r>
        <w:t xml:space="preserve"> </w:t>
      </w:r>
      <w:r w:rsidRPr="00E50E76">
        <w:t>соломка</w:t>
      </w:r>
      <w:r w:rsidRPr="00E50E76">
        <w:rPr>
          <w:b/>
          <w:bCs/>
        </w:rPr>
        <w:t xml:space="preserve"> </w:t>
      </w:r>
      <w:r w:rsidRPr="00E50E76">
        <w:t xml:space="preserve">представляет </w:t>
      </w:r>
      <w:r>
        <w:t xml:space="preserve">собой полоску кондитерской глазури </w:t>
      </w:r>
      <w:r w:rsidRPr="00E50E76">
        <w:t xml:space="preserve"> с геометрическими параметрами:</w:t>
      </w:r>
    </w:p>
    <w:p w:rsidR="00964520" w:rsidRPr="00E50E76" w:rsidRDefault="00964520" w:rsidP="00964520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964520" w:rsidRPr="00E50E76" w:rsidRDefault="00964520" w:rsidP="00964520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964520" w:rsidRPr="00E50E76" w:rsidRDefault="00964520" w:rsidP="00964520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964520" w:rsidRPr="00C62880" w:rsidRDefault="00964520" w:rsidP="00964520">
      <w:pPr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C62880" w:rsidRPr="00D24195" w:rsidRDefault="00C62880" w:rsidP="00C62880">
      <w:pPr>
        <w:rPr>
          <w:b/>
        </w:rPr>
      </w:pPr>
      <w:r w:rsidRPr="00D24195">
        <w:rPr>
          <w:b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97610C" w:rsidRDefault="0097610C" w:rsidP="00D246DE">
      <w:pPr>
        <w:jc w:val="both"/>
        <w:rPr>
          <w:b/>
        </w:rPr>
      </w:pPr>
    </w:p>
    <w:p w:rsidR="0097610C" w:rsidRDefault="0097610C" w:rsidP="00D246DE">
      <w:pPr>
        <w:jc w:val="both"/>
        <w:rPr>
          <w:b/>
        </w:rPr>
      </w:pPr>
    </w:p>
    <w:p w:rsidR="00D24195" w:rsidRDefault="00C62880" w:rsidP="00D246DE">
      <w:pPr>
        <w:jc w:val="both"/>
      </w:pPr>
      <w:r w:rsidRPr="00D24195">
        <w:rPr>
          <w:b/>
        </w:rPr>
        <w:t>Состав:</w:t>
      </w:r>
      <w:r w:rsidR="00D246DE">
        <w:rPr>
          <w:b/>
        </w:rPr>
        <w:t xml:space="preserve"> </w:t>
      </w:r>
      <w:r w:rsidR="00780606" w:rsidRPr="00780606">
        <w:t>сах</w:t>
      </w:r>
      <w:r w:rsidR="00D246DE">
        <w:t xml:space="preserve">ар-песок, заменитель какао масла </w:t>
      </w:r>
      <w:proofErr w:type="spellStart"/>
      <w:r w:rsidR="00D246DE">
        <w:t>лауриновый</w:t>
      </w:r>
      <w:proofErr w:type="spellEnd"/>
      <w:r w:rsidR="00780606" w:rsidRPr="00780606">
        <w:t>, какао-порошок</w:t>
      </w:r>
      <w:r w:rsidR="000E4E4B" w:rsidRPr="000E4E4B">
        <w:t xml:space="preserve"> </w:t>
      </w:r>
      <w:r w:rsidR="000E4E4B">
        <w:t>натуральный</w:t>
      </w:r>
      <w:r w:rsidR="00780606" w:rsidRPr="00780606">
        <w:t>,</w:t>
      </w:r>
      <w:r w:rsidR="00964520">
        <w:t xml:space="preserve"> </w:t>
      </w:r>
      <w:r w:rsidR="00AA5C4D">
        <w:t xml:space="preserve">молоко сухое </w:t>
      </w:r>
      <w:proofErr w:type="spellStart"/>
      <w:r w:rsidR="00AA5C4D">
        <w:t>обезжиреное</w:t>
      </w:r>
      <w:proofErr w:type="spellEnd"/>
      <w:r w:rsidR="00AA5C4D">
        <w:t>,</w:t>
      </w:r>
      <w:r w:rsidR="00780606" w:rsidRPr="00780606">
        <w:t xml:space="preserve"> эмул</w:t>
      </w:r>
      <w:r w:rsidR="00D246DE">
        <w:t>ьгаторы: «</w:t>
      </w:r>
      <w:r w:rsidR="00D246DE">
        <w:rPr>
          <w:lang w:val="en-US"/>
        </w:rPr>
        <w:t>FINAMUL</w:t>
      </w:r>
      <w:r w:rsidR="00D246DE" w:rsidRPr="00D246DE">
        <w:t xml:space="preserve"> </w:t>
      </w:r>
      <w:r w:rsidR="00D246DE">
        <w:rPr>
          <w:lang w:val="en-US"/>
        </w:rPr>
        <w:t>VR</w:t>
      </w:r>
      <w:r w:rsidR="00D246DE" w:rsidRPr="00D246DE">
        <w:t xml:space="preserve"> 48 (</w:t>
      </w:r>
      <w:r w:rsidR="00D246DE">
        <w:rPr>
          <w:lang w:val="en-US"/>
        </w:rPr>
        <w:t>PGPR</w:t>
      </w:r>
      <w:r w:rsidR="00D246DE" w:rsidRPr="00D246DE">
        <w:t>)</w:t>
      </w:r>
      <w:r w:rsidR="00D246DE">
        <w:t xml:space="preserve"> (Е476)</w:t>
      </w:r>
      <w:r w:rsidR="00780606" w:rsidRPr="00780606">
        <w:t>,</w:t>
      </w:r>
      <w:r w:rsidR="00D246DE">
        <w:t xml:space="preserve"> «</w:t>
      </w:r>
      <w:proofErr w:type="spellStart"/>
      <w:r w:rsidR="00D246DE">
        <w:t>Адлек</w:t>
      </w:r>
      <w:proofErr w:type="spellEnd"/>
      <w:r w:rsidR="00D246DE">
        <w:t xml:space="preserve">» (Е 322), </w:t>
      </w:r>
      <w:proofErr w:type="spellStart"/>
      <w:r w:rsidR="00AA5C4D">
        <w:t>ароматизатор</w:t>
      </w:r>
      <w:proofErr w:type="spellEnd"/>
      <w:r w:rsidR="00AA5C4D">
        <w:t xml:space="preserve"> «Орех</w:t>
      </w:r>
      <w:r w:rsidR="00780606" w:rsidRPr="00780606">
        <w:t>» идентичный натуральному</w:t>
      </w:r>
      <w:r w:rsidR="00964520">
        <w:t>.</w:t>
      </w:r>
    </w:p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D246DE">
        <w:rPr>
          <w:sz w:val="22"/>
          <w:szCs w:val="24"/>
        </w:rPr>
        <w:t>ртонные короба весом не более 10</w:t>
      </w:r>
      <w:r w:rsidRPr="00635520">
        <w:rPr>
          <w:sz w:val="22"/>
          <w:szCs w:val="24"/>
        </w:rPr>
        <w:t xml:space="preserve"> кг с полиэтиленовым вкладышем.</w:t>
      </w: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97610C" w:rsidRDefault="0097610C" w:rsidP="0097610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</w:t>
      </w:r>
      <w:r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97610C" w:rsidRDefault="0097610C" w:rsidP="0097610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97610C" w:rsidRDefault="0097610C" w:rsidP="0097610C">
      <w:pPr>
        <w:jc w:val="both"/>
      </w:pPr>
    </w:p>
    <w:p w:rsidR="0097610C" w:rsidRDefault="0097610C" w:rsidP="0097610C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bookmarkStart w:id="0" w:name="_GoBack"/>
      <w:r w:rsidR="00964520" w:rsidRPr="00964520">
        <w:rPr>
          <w:i/>
        </w:rPr>
        <w:t xml:space="preserve"> соломки</w:t>
      </w:r>
      <w:r w:rsidR="00964520">
        <w:t xml:space="preserve"> </w:t>
      </w:r>
      <w:bookmarkEnd w:id="0"/>
      <w:r w:rsidRPr="00D24195">
        <w:rPr>
          <w:i/>
        </w:rPr>
        <w:t>следует соблюдать следующие температурные режимы: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97610C" w:rsidRPr="0026239D" w:rsidRDefault="0097610C" w:rsidP="0097610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97610C" w:rsidRPr="00D24195" w:rsidRDefault="0097610C" w:rsidP="0097610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97610C" w:rsidRPr="00D24195" w:rsidRDefault="0097610C" w:rsidP="0097610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97610C" w:rsidRPr="00C62880" w:rsidRDefault="0097610C" w:rsidP="0097610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97610C" w:rsidP="0097610C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D246DE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E4E4B"/>
    <w:rsid w:val="00107897"/>
    <w:rsid w:val="001E0712"/>
    <w:rsid w:val="002C15E3"/>
    <w:rsid w:val="002E6547"/>
    <w:rsid w:val="003D283D"/>
    <w:rsid w:val="00410331"/>
    <w:rsid w:val="00511181"/>
    <w:rsid w:val="00635520"/>
    <w:rsid w:val="00744742"/>
    <w:rsid w:val="00780606"/>
    <w:rsid w:val="0079053B"/>
    <w:rsid w:val="007F3FCA"/>
    <w:rsid w:val="00830038"/>
    <w:rsid w:val="00964520"/>
    <w:rsid w:val="0097610C"/>
    <w:rsid w:val="009F19C9"/>
    <w:rsid w:val="00A17577"/>
    <w:rsid w:val="00A55373"/>
    <w:rsid w:val="00A647EC"/>
    <w:rsid w:val="00AA5C4D"/>
    <w:rsid w:val="00B95CB0"/>
    <w:rsid w:val="00BC1A58"/>
    <w:rsid w:val="00C62880"/>
    <w:rsid w:val="00D24195"/>
    <w:rsid w:val="00D246DE"/>
    <w:rsid w:val="00D25E76"/>
    <w:rsid w:val="00D43D24"/>
    <w:rsid w:val="00D64D48"/>
    <w:rsid w:val="00EB678E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2014-07-25T13:03:00Z</dcterms:created>
  <dcterms:modified xsi:type="dcterms:W3CDTF">2015-02-01T13:41:00Z</dcterms:modified>
</cp:coreProperties>
</file>